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8BF45A" w14:textId="1BFDC48D" w:rsidR="00F86033" w:rsidRDefault="00F86033" w:rsidP="00F86033">
      <w:pPr>
        <w:pStyle w:val="Title"/>
        <w:ind w:left="1134"/>
      </w:pPr>
      <w:r>
        <w:t xml:space="preserve">Generative AI Fundamentals from </w:t>
      </w:r>
      <w:r w:rsidR="006F48B9">
        <w:t>Data Bricks</w:t>
      </w:r>
    </w:p>
    <w:p w14:paraId="1179E904" w14:textId="77777777" w:rsidR="00F86033" w:rsidRDefault="00F86033"/>
    <w:p w14:paraId="7A1DFCB7" w14:textId="66F65AFA" w:rsidR="00F86033" w:rsidRPr="00F86033" w:rsidRDefault="00F86033" w:rsidP="00F86033">
      <w:pPr>
        <w:pStyle w:val="Heading1"/>
        <w:rPr>
          <w:rStyle w:val="Emphasis"/>
          <w:i w:val="0"/>
          <w:iCs w:val="0"/>
        </w:rPr>
      </w:pPr>
      <w:r w:rsidRPr="00F86033">
        <w:rPr>
          <w:rStyle w:val="Emphasis"/>
          <w:i w:val="0"/>
          <w:iCs w:val="0"/>
        </w:rPr>
        <w:t>Agenda</w:t>
      </w:r>
    </w:p>
    <w:p w14:paraId="3FB84DF5" w14:textId="48CF40DE" w:rsidR="00F86033" w:rsidRDefault="00F86033">
      <w:r w:rsidRPr="00F86033">
        <w:drawing>
          <wp:inline distT="0" distB="0" distL="0" distR="0" wp14:anchorId="51F850B3" wp14:editId="122523F2">
            <wp:extent cx="5731510" cy="3222625"/>
            <wp:effectExtent l="0" t="0" r="2540" b="0"/>
            <wp:docPr id="208423582" name="Picture 1" descr="A screenshot of a agend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3582" name="Picture 1" descr="A screenshot of a agenda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B0A1" w14:textId="77777777" w:rsidR="00F86033" w:rsidRDefault="00F86033"/>
    <w:p w14:paraId="12F321F4" w14:textId="77777777" w:rsidR="001C755E" w:rsidRDefault="001C755E"/>
    <w:p w14:paraId="4AE6925B" w14:textId="7A12796F" w:rsidR="001C755E" w:rsidRDefault="001C755E" w:rsidP="001C755E">
      <w:pPr>
        <w:pStyle w:val="Heading2"/>
      </w:pPr>
      <w:r>
        <w:t>Introducing Generative AI</w:t>
      </w:r>
    </w:p>
    <w:p w14:paraId="1F3F76ED" w14:textId="5117CFCC" w:rsidR="001C755E" w:rsidRDefault="001C755E" w:rsidP="001C755E">
      <w:pPr>
        <w:pStyle w:val="Heading3"/>
      </w:pPr>
      <w:r>
        <w:t>Generative AI Basics</w:t>
      </w:r>
    </w:p>
    <w:p w14:paraId="31C06A8B" w14:textId="77777777" w:rsidR="00947D15" w:rsidRPr="00947D15" w:rsidRDefault="00947D15" w:rsidP="00947D15"/>
    <w:p w14:paraId="34444924" w14:textId="3EDED8AA" w:rsidR="00947D15" w:rsidRPr="00947D15" w:rsidRDefault="00947D15" w:rsidP="00947D15">
      <w:pPr>
        <w:pStyle w:val="Heading4"/>
      </w:pPr>
      <w:r>
        <w:t>What is generative AI?</w:t>
      </w:r>
    </w:p>
    <w:p w14:paraId="0B18B569" w14:textId="5B02EDEE" w:rsidR="001C755E" w:rsidRDefault="001C755E" w:rsidP="001C755E">
      <w:r>
        <w:t>At higher level Generative AI is a subfield of machine learning which focuses on generating data.</w:t>
      </w:r>
    </w:p>
    <w:p w14:paraId="602A446B" w14:textId="5E29937C" w:rsidR="001C755E" w:rsidRDefault="001C755E" w:rsidP="001C755E">
      <w:r w:rsidRPr="001C755E">
        <w:lastRenderedPageBreak/>
        <w:drawing>
          <wp:inline distT="0" distB="0" distL="0" distR="0" wp14:anchorId="7D448117" wp14:editId="7B55E39F">
            <wp:extent cx="5731510" cy="3222625"/>
            <wp:effectExtent l="0" t="0" r="2540" b="0"/>
            <wp:docPr id="407130537" name="Picture 1" descr="A yellow square with purple and pink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30537" name="Picture 1" descr="A yellow square with purple and pink squares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D0B1" w14:textId="77777777" w:rsidR="001C755E" w:rsidRDefault="001C755E" w:rsidP="001C755E"/>
    <w:p w14:paraId="6F667C9F" w14:textId="0849CF39" w:rsidR="001C755E" w:rsidRDefault="001C755E" w:rsidP="001C755E">
      <w:r w:rsidRPr="001C755E">
        <w:drawing>
          <wp:inline distT="0" distB="0" distL="0" distR="0" wp14:anchorId="129F72E9" wp14:editId="103B243D">
            <wp:extent cx="5731510" cy="3222625"/>
            <wp:effectExtent l="0" t="0" r="2540" b="0"/>
            <wp:docPr id="1882734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3446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0E40" w14:textId="77777777" w:rsidR="00947D15" w:rsidRDefault="00947D15" w:rsidP="001C755E"/>
    <w:p w14:paraId="1836C2CB" w14:textId="1E96FCED" w:rsidR="00947D15" w:rsidRDefault="00947D15" w:rsidP="00947D15">
      <w:pPr>
        <w:pStyle w:val="Heading4"/>
      </w:pPr>
      <w:r>
        <w:lastRenderedPageBreak/>
        <w:t>Generative Models</w:t>
      </w:r>
    </w:p>
    <w:p w14:paraId="5D29B479" w14:textId="3055D3F9" w:rsidR="00947D15" w:rsidRDefault="00947D15" w:rsidP="001C755E">
      <w:r w:rsidRPr="00947D15">
        <w:drawing>
          <wp:inline distT="0" distB="0" distL="0" distR="0" wp14:anchorId="67B1CB4D" wp14:editId="60619FD9">
            <wp:extent cx="5731510" cy="3222625"/>
            <wp:effectExtent l="0" t="0" r="2540" b="0"/>
            <wp:docPr id="931573665" name="Picture 1" descr="A diagram of a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73665" name="Picture 1" descr="A diagram of a model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FA54" w14:textId="77777777" w:rsidR="00947D15" w:rsidRDefault="00947D15" w:rsidP="001C755E"/>
    <w:p w14:paraId="5D89F989" w14:textId="3D8C53BF" w:rsidR="00947D15" w:rsidRDefault="00947D15" w:rsidP="00947D15">
      <w:pPr>
        <w:pStyle w:val="Heading4"/>
      </w:pPr>
      <w:r>
        <w:t>Why Now?</w:t>
      </w:r>
    </w:p>
    <w:p w14:paraId="2C2C74CC" w14:textId="0BEF56B9" w:rsidR="00947D15" w:rsidRDefault="00947D15" w:rsidP="00947D15">
      <w:r w:rsidRPr="00947D15">
        <w:drawing>
          <wp:inline distT="0" distB="0" distL="0" distR="0" wp14:anchorId="77DE9BFE" wp14:editId="6617E3D5">
            <wp:extent cx="5731510" cy="3222625"/>
            <wp:effectExtent l="0" t="0" r="2540" b="0"/>
            <wp:docPr id="322318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1847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0E82" w14:textId="77777777" w:rsidR="00947D15" w:rsidRDefault="00947D15" w:rsidP="00947D15"/>
    <w:p w14:paraId="50542A6E" w14:textId="63EE5B8B" w:rsidR="00947D15" w:rsidRDefault="00947D15" w:rsidP="00947D15">
      <w:pPr>
        <w:pStyle w:val="Heading4"/>
      </w:pPr>
      <w:r>
        <w:lastRenderedPageBreak/>
        <w:t>Why should I care now?</w:t>
      </w:r>
    </w:p>
    <w:p w14:paraId="4B13D730" w14:textId="3AF08CBE" w:rsidR="00947D15" w:rsidRDefault="00947D15" w:rsidP="00947D15">
      <w:r w:rsidRPr="00947D15">
        <w:drawing>
          <wp:inline distT="0" distB="0" distL="0" distR="0" wp14:anchorId="3954262C" wp14:editId="59DBBC58">
            <wp:extent cx="5731510" cy="3222625"/>
            <wp:effectExtent l="0" t="0" r="2540" b="0"/>
            <wp:docPr id="192190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055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B4D2" w14:textId="77777777" w:rsidR="00947D15" w:rsidRDefault="00947D15" w:rsidP="00947D15"/>
    <w:p w14:paraId="41C78798" w14:textId="587F9337" w:rsidR="00947D15" w:rsidRDefault="000221EA" w:rsidP="000221EA">
      <w:pPr>
        <w:pStyle w:val="Heading4"/>
      </w:pPr>
      <w:r>
        <w:t>Generative AI Use Cases</w:t>
      </w:r>
    </w:p>
    <w:p w14:paraId="7964973A" w14:textId="77777777" w:rsidR="00CC3387" w:rsidRDefault="00CC3387" w:rsidP="00CC3387"/>
    <w:p w14:paraId="6840D954" w14:textId="1A777F42" w:rsidR="00CC3387" w:rsidRPr="00CC3387" w:rsidRDefault="00CC3387" w:rsidP="00CC3387">
      <w:pPr>
        <w:pStyle w:val="Heading5"/>
      </w:pPr>
      <w:r>
        <w:t xml:space="preserve">Intelligent conversations, text </w:t>
      </w:r>
      <w:proofErr w:type="spellStart"/>
      <w:proofErr w:type="gramStart"/>
      <w:r>
        <w:t>creation,code</w:t>
      </w:r>
      <w:proofErr w:type="spellEnd"/>
      <w:proofErr w:type="gramEnd"/>
      <w:r>
        <w:t xml:space="preserve"> </w:t>
      </w:r>
      <w:proofErr w:type="spellStart"/>
      <w:r>
        <w:t>genration</w:t>
      </w:r>
      <w:proofErr w:type="spellEnd"/>
    </w:p>
    <w:p w14:paraId="57D93F75" w14:textId="7260464F" w:rsidR="000221EA" w:rsidRDefault="000221EA" w:rsidP="00947D15">
      <w:r w:rsidRPr="000221EA">
        <w:drawing>
          <wp:inline distT="0" distB="0" distL="0" distR="0" wp14:anchorId="72763158" wp14:editId="6BC14238">
            <wp:extent cx="5731510" cy="3219450"/>
            <wp:effectExtent l="0" t="0" r="2540" b="0"/>
            <wp:docPr id="1261595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9578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903A" w14:textId="77777777" w:rsidR="000221EA" w:rsidRDefault="000221EA" w:rsidP="00947D15"/>
    <w:p w14:paraId="69B77F4A" w14:textId="4CCFB156" w:rsidR="00CC3387" w:rsidRDefault="00CC3387" w:rsidP="00CC3387">
      <w:pPr>
        <w:pStyle w:val="Heading5"/>
      </w:pPr>
      <w:r>
        <w:lastRenderedPageBreak/>
        <w:t>Visual/audio/3D generation</w:t>
      </w:r>
    </w:p>
    <w:p w14:paraId="7EA782A1" w14:textId="4EF1AA42" w:rsidR="00CC3387" w:rsidRDefault="00CC3387" w:rsidP="00947D15">
      <w:r w:rsidRPr="00CC3387">
        <w:drawing>
          <wp:inline distT="0" distB="0" distL="0" distR="0" wp14:anchorId="281D7421" wp14:editId="407AB0EB">
            <wp:extent cx="5731510" cy="3222625"/>
            <wp:effectExtent l="0" t="0" r="2540" b="0"/>
            <wp:docPr id="895371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7182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3B91" w14:textId="77777777" w:rsidR="00CC3387" w:rsidRDefault="00CC3387" w:rsidP="00947D15"/>
    <w:p w14:paraId="4EB63F50" w14:textId="3A5FE08C" w:rsidR="00CC3387" w:rsidRDefault="00CC3387" w:rsidP="00CC3387">
      <w:pPr>
        <w:pStyle w:val="Heading5"/>
      </w:pPr>
      <w:r>
        <w:t>Synthetic Data Generation</w:t>
      </w:r>
    </w:p>
    <w:p w14:paraId="72805646" w14:textId="0B3637B3" w:rsidR="00CC3387" w:rsidRDefault="00CC3387" w:rsidP="00947D15">
      <w:r w:rsidRPr="00CC3387">
        <w:drawing>
          <wp:inline distT="0" distB="0" distL="0" distR="0" wp14:anchorId="2308C6B4" wp14:editId="58C49357">
            <wp:extent cx="5731510" cy="3222625"/>
            <wp:effectExtent l="0" t="0" r="2540" b="0"/>
            <wp:docPr id="553063601" name="Picture 1" descr="A close-up of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63601" name="Picture 1" descr="A close-up of a roa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A00B" w14:textId="409A9EA7" w:rsidR="00CC3387" w:rsidRDefault="00CC3387">
      <w:r>
        <w:br w:type="page"/>
      </w:r>
    </w:p>
    <w:p w14:paraId="06C54CF4" w14:textId="77777777" w:rsidR="00CC3387" w:rsidRDefault="00CC3387" w:rsidP="00947D15"/>
    <w:p w14:paraId="57CB0098" w14:textId="717086CB" w:rsidR="00CC3387" w:rsidRDefault="00CC3387" w:rsidP="00862D10">
      <w:pPr>
        <w:pStyle w:val="Heading3"/>
      </w:pPr>
      <w:r>
        <w:t>LLMs and Generative AI</w:t>
      </w:r>
    </w:p>
    <w:p w14:paraId="0757711A" w14:textId="77777777" w:rsidR="00CC3387" w:rsidRDefault="00CC3387" w:rsidP="00CC3387"/>
    <w:p w14:paraId="7A0F4722" w14:textId="6FBE70A6" w:rsidR="005A760A" w:rsidRDefault="005A760A" w:rsidP="00862D10">
      <w:pPr>
        <w:pStyle w:val="Heading4"/>
      </w:pPr>
      <w:r>
        <w:t>What is LLM?</w:t>
      </w:r>
    </w:p>
    <w:p w14:paraId="020986B8" w14:textId="251BF907" w:rsidR="00CC3387" w:rsidRDefault="00CC3387" w:rsidP="00CC3387">
      <w:r w:rsidRPr="00CC3387">
        <w:drawing>
          <wp:inline distT="0" distB="0" distL="0" distR="0" wp14:anchorId="3D2D35FE" wp14:editId="62E093E8">
            <wp:extent cx="5731510" cy="3222625"/>
            <wp:effectExtent l="0" t="0" r="2540" b="0"/>
            <wp:docPr id="1257303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0353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5182" w14:textId="77777777" w:rsidR="00CC3387" w:rsidRDefault="00CC3387" w:rsidP="00CC3387"/>
    <w:p w14:paraId="2DD3AC93" w14:textId="77777777" w:rsidR="00CC3387" w:rsidRDefault="00CC3387" w:rsidP="00CC3387"/>
    <w:p w14:paraId="3AF49404" w14:textId="45450E0E" w:rsidR="005A760A" w:rsidRDefault="005A760A" w:rsidP="00862D10">
      <w:pPr>
        <w:pStyle w:val="Heading4"/>
      </w:pPr>
      <w:r>
        <w:t>How do LLMs work?</w:t>
      </w:r>
    </w:p>
    <w:p w14:paraId="74C56BD5" w14:textId="1D4B4A04" w:rsidR="005A760A" w:rsidRDefault="005A760A" w:rsidP="00CC3387">
      <w:r w:rsidRPr="005A760A">
        <w:drawing>
          <wp:inline distT="0" distB="0" distL="0" distR="0" wp14:anchorId="6C632B8E" wp14:editId="28BBBCC1">
            <wp:extent cx="5731510" cy="3222625"/>
            <wp:effectExtent l="0" t="0" r="2540" b="0"/>
            <wp:docPr id="439487516" name="Picture 1" descr="A diagram of a train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87516" name="Picture 1" descr="A diagram of a training proces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3315" w14:textId="591E689E" w:rsidR="005A760A" w:rsidRDefault="005A760A" w:rsidP="00862D10">
      <w:pPr>
        <w:pStyle w:val="Heading4"/>
      </w:pPr>
      <w:r>
        <w:lastRenderedPageBreak/>
        <w:t>An overview of common LLMs</w:t>
      </w:r>
    </w:p>
    <w:p w14:paraId="67E43F21" w14:textId="333AAB1E" w:rsidR="005A760A" w:rsidRDefault="005A760A" w:rsidP="00CC3387">
      <w:r w:rsidRPr="005A760A">
        <w:drawing>
          <wp:inline distT="0" distB="0" distL="0" distR="0" wp14:anchorId="6CC35D6F" wp14:editId="38CD2F05">
            <wp:extent cx="5731510" cy="3222625"/>
            <wp:effectExtent l="0" t="0" r="2540" b="0"/>
            <wp:docPr id="1496611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1149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E6C8" w14:textId="77777777" w:rsidR="005A760A" w:rsidRDefault="005A760A" w:rsidP="00CC3387"/>
    <w:p w14:paraId="286C3538" w14:textId="078153C9" w:rsidR="005A760A" w:rsidRDefault="00AA3216" w:rsidP="00862D10">
      <w:pPr>
        <w:pStyle w:val="Heading4"/>
      </w:pPr>
      <w:r>
        <w:t>Common LLM Tasks</w:t>
      </w:r>
    </w:p>
    <w:p w14:paraId="202CD480" w14:textId="7E40E0A7" w:rsidR="00AA3216" w:rsidRDefault="00AA3216" w:rsidP="00CC3387">
      <w:r w:rsidRPr="00AA3216">
        <w:drawing>
          <wp:inline distT="0" distB="0" distL="0" distR="0" wp14:anchorId="19F765C0" wp14:editId="638609DB">
            <wp:extent cx="5731510" cy="3222625"/>
            <wp:effectExtent l="0" t="0" r="2540" b="0"/>
            <wp:docPr id="11657444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44430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4CDB" w14:textId="77777777" w:rsidR="00AA3216" w:rsidRDefault="00AA3216" w:rsidP="00CC3387"/>
    <w:p w14:paraId="1D0CCAA5" w14:textId="77777777" w:rsidR="00835908" w:rsidRDefault="00835908" w:rsidP="00CC3387"/>
    <w:p w14:paraId="7F2689FA" w14:textId="77777777" w:rsidR="00835908" w:rsidRDefault="00835908" w:rsidP="00CC3387"/>
    <w:p w14:paraId="76460873" w14:textId="77777777" w:rsidR="00835908" w:rsidRDefault="00835908" w:rsidP="00CC3387"/>
    <w:p w14:paraId="5E6B8E09" w14:textId="77BF0C86" w:rsidR="00835908" w:rsidRDefault="00835908" w:rsidP="00862D10">
      <w:pPr>
        <w:pStyle w:val="Heading4"/>
      </w:pPr>
      <w:r>
        <w:lastRenderedPageBreak/>
        <w:t>LLMs Business Use Cases</w:t>
      </w:r>
    </w:p>
    <w:p w14:paraId="7ACA5AAA" w14:textId="1C23D8B2" w:rsidR="00E44CD6" w:rsidRPr="00E44CD6" w:rsidRDefault="00E44CD6" w:rsidP="00862D10">
      <w:pPr>
        <w:pStyle w:val="Heading5"/>
      </w:pPr>
      <w:r>
        <w:t xml:space="preserve">Customer </w:t>
      </w:r>
      <w:proofErr w:type="spellStart"/>
      <w:r>
        <w:t>Engagment</w:t>
      </w:r>
      <w:proofErr w:type="spellEnd"/>
    </w:p>
    <w:p w14:paraId="07D1C050" w14:textId="0C0C4DBB" w:rsidR="00835908" w:rsidRDefault="00835908" w:rsidP="00CC3387">
      <w:r w:rsidRPr="00835908">
        <w:drawing>
          <wp:inline distT="0" distB="0" distL="0" distR="0" wp14:anchorId="4F0EAF69" wp14:editId="77190423">
            <wp:extent cx="5731510" cy="3222625"/>
            <wp:effectExtent l="0" t="0" r="2540" b="0"/>
            <wp:docPr id="1975138830" name="Picture 1" descr="A screen 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38830" name="Picture 1" descr="A screen shot of a white backgroun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63FC" w14:textId="77777777" w:rsidR="00835908" w:rsidRDefault="00835908" w:rsidP="00CC3387"/>
    <w:p w14:paraId="2D7393BD" w14:textId="5A4AE967" w:rsidR="00E44CD6" w:rsidRDefault="00E44CD6" w:rsidP="00862D10">
      <w:pPr>
        <w:pStyle w:val="Heading5"/>
      </w:pPr>
      <w:r>
        <w:t>Content Creation</w:t>
      </w:r>
    </w:p>
    <w:p w14:paraId="29F5434A" w14:textId="7245DDCD" w:rsidR="00835908" w:rsidRDefault="00E44CD6" w:rsidP="00CC3387">
      <w:r w:rsidRPr="00E44CD6">
        <w:drawing>
          <wp:inline distT="0" distB="0" distL="0" distR="0" wp14:anchorId="7D5AFFCC" wp14:editId="4EFF0472">
            <wp:extent cx="5731510" cy="3222625"/>
            <wp:effectExtent l="0" t="0" r="2540" b="0"/>
            <wp:docPr id="756745916" name="Picture 1" descr="A close-up of several pap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45916" name="Picture 1" descr="A close-up of several paper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4358" w14:textId="77777777" w:rsidR="00E44CD6" w:rsidRDefault="00E44CD6" w:rsidP="00CC3387"/>
    <w:p w14:paraId="1B8F20B4" w14:textId="7D2F02CB" w:rsidR="00E44CD6" w:rsidRDefault="00862D10" w:rsidP="00862D10">
      <w:pPr>
        <w:pStyle w:val="Heading5"/>
      </w:pPr>
      <w:r w:rsidRPr="00862D10">
        <w:lastRenderedPageBreak/>
        <w:t>Process automation and efficiency</w:t>
      </w:r>
      <w:r>
        <w:br/>
      </w:r>
      <w:r w:rsidRPr="00862D10">
        <w:drawing>
          <wp:inline distT="0" distB="0" distL="0" distR="0" wp14:anchorId="0F8B262D" wp14:editId="3296555A">
            <wp:extent cx="5731510" cy="3222625"/>
            <wp:effectExtent l="0" t="0" r="2540" b="0"/>
            <wp:docPr id="181628794" name="Picture 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8794" name="Picture 1" descr="A screenshot of a documen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F341" w14:textId="77777777" w:rsidR="00862D10" w:rsidRDefault="00862D10" w:rsidP="00CC3387"/>
    <w:p w14:paraId="1A43B57E" w14:textId="77777777" w:rsidR="00862D10" w:rsidRDefault="00862D10" w:rsidP="00CC3387"/>
    <w:p w14:paraId="79FE8E6F" w14:textId="7C9E3DF0" w:rsidR="00862D10" w:rsidRDefault="00862D10" w:rsidP="00862D10">
      <w:pPr>
        <w:pStyle w:val="Heading5"/>
      </w:pPr>
      <w:r>
        <w:t>Code generation and developer productivity</w:t>
      </w:r>
    </w:p>
    <w:p w14:paraId="6C6DC963" w14:textId="0AED0119" w:rsidR="00862D10" w:rsidRDefault="00862D10" w:rsidP="00CC3387">
      <w:r w:rsidRPr="00862D10">
        <w:drawing>
          <wp:inline distT="0" distB="0" distL="0" distR="0" wp14:anchorId="414FD015" wp14:editId="4DA9F4BC">
            <wp:extent cx="5731510" cy="3222625"/>
            <wp:effectExtent l="0" t="0" r="2540" b="0"/>
            <wp:docPr id="10245877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87757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AFDF" w14:textId="7E04B874" w:rsidR="004D6A7F" w:rsidRDefault="004D6A7F">
      <w:r>
        <w:br w:type="page"/>
      </w:r>
    </w:p>
    <w:p w14:paraId="16252E0F" w14:textId="7C6C94B6" w:rsidR="004D6A7F" w:rsidRDefault="004D6A7F" w:rsidP="004D6A7F">
      <w:pPr>
        <w:pStyle w:val="Heading2"/>
      </w:pPr>
      <w:r>
        <w:lastRenderedPageBreak/>
        <w:t xml:space="preserve">Finding Success with Generative AI </w:t>
      </w:r>
    </w:p>
    <w:p w14:paraId="3801F05D" w14:textId="7599EBF7" w:rsidR="004D6A7F" w:rsidRDefault="004D6A7F" w:rsidP="004D6A7F">
      <w:pPr>
        <w:pStyle w:val="Heading3"/>
      </w:pPr>
      <w:r>
        <w:t xml:space="preserve">LLM Application </w:t>
      </w:r>
    </w:p>
    <w:p w14:paraId="51951FCA" w14:textId="6EA841B2" w:rsidR="004D6A7F" w:rsidRDefault="00502CEF" w:rsidP="00502CEF">
      <w:pPr>
        <w:pStyle w:val="Heading4"/>
      </w:pPr>
      <w:r>
        <w:t>LLM Flavors</w:t>
      </w:r>
    </w:p>
    <w:p w14:paraId="3D0C1F97" w14:textId="182B4DC8" w:rsidR="00502CEF" w:rsidRDefault="00502CEF" w:rsidP="004D6A7F">
      <w:r w:rsidRPr="00502CEF">
        <w:drawing>
          <wp:inline distT="0" distB="0" distL="0" distR="0" wp14:anchorId="5053C0A1" wp14:editId="51C6B825">
            <wp:extent cx="5731510" cy="3222625"/>
            <wp:effectExtent l="0" t="0" r="2540" b="0"/>
            <wp:docPr id="1059959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5977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0A35" w14:textId="77777777" w:rsidR="00502CEF" w:rsidRDefault="00502CEF" w:rsidP="004D6A7F"/>
    <w:p w14:paraId="3D015145" w14:textId="667DF550" w:rsidR="003106DA" w:rsidRDefault="003106DA" w:rsidP="003106DA">
      <w:pPr>
        <w:pStyle w:val="Heading4"/>
      </w:pPr>
      <w:r>
        <w:t>Choose the right LLM model flavour</w:t>
      </w:r>
    </w:p>
    <w:p w14:paraId="690C790E" w14:textId="11DE46F0" w:rsidR="003106DA" w:rsidRDefault="003106DA" w:rsidP="004D6A7F">
      <w:r w:rsidRPr="003106DA">
        <w:drawing>
          <wp:inline distT="0" distB="0" distL="0" distR="0" wp14:anchorId="17542541" wp14:editId="28FB8ABF">
            <wp:extent cx="5731510" cy="3222625"/>
            <wp:effectExtent l="0" t="0" r="2540" b="0"/>
            <wp:docPr id="1481530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3008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56EB" w14:textId="77777777" w:rsidR="003106DA" w:rsidRDefault="003106DA" w:rsidP="004D6A7F"/>
    <w:p w14:paraId="3B14D4CA" w14:textId="77777777" w:rsidR="00543EC6" w:rsidRDefault="00543EC6" w:rsidP="004D6A7F"/>
    <w:p w14:paraId="299C7F87" w14:textId="544AB6BD" w:rsidR="003106DA" w:rsidRDefault="00543EC6" w:rsidP="00BF450F">
      <w:pPr>
        <w:pStyle w:val="Heading5"/>
      </w:pPr>
      <w:r>
        <w:lastRenderedPageBreak/>
        <w:t xml:space="preserve">Using a </w:t>
      </w:r>
      <w:r w:rsidR="00BF450F">
        <w:t>P</w:t>
      </w:r>
      <w:r>
        <w:t>roprietary Models</w:t>
      </w:r>
    </w:p>
    <w:p w14:paraId="0FCDA2E3" w14:textId="13141D71" w:rsidR="00543EC6" w:rsidRDefault="00543EC6" w:rsidP="004D6A7F">
      <w:r w:rsidRPr="00543EC6">
        <w:drawing>
          <wp:inline distT="0" distB="0" distL="0" distR="0" wp14:anchorId="05BA2F21" wp14:editId="529BF07E">
            <wp:extent cx="5731510" cy="3222625"/>
            <wp:effectExtent l="0" t="0" r="2540" b="0"/>
            <wp:docPr id="580598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9867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F217" w14:textId="77777777" w:rsidR="00543EC6" w:rsidRDefault="00543EC6" w:rsidP="004D6A7F"/>
    <w:p w14:paraId="730A5598" w14:textId="77777777" w:rsidR="00543EC6" w:rsidRDefault="00543EC6" w:rsidP="004D6A7F"/>
    <w:p w14:paraId="4BD025E4" w14:textId="4251B5A3" w:rsidR="00026CF6" w:rsidRDefault="00026CF6" w:rsidP="00BF450F">
      <w:pPr>
        <w:pStyle w:val="Heading5"/>
      </w:pPr>
      <w:r>
        <w:t xml:space="preserve">Using </w:t>
      </w:r>
      <w:proofErr w:type="gramStart"/>
      <w:r>
        <w:t>Open Source</w:t>
      </w:r>
      <w:proofErr w:type="gramEnd"/>
      <w:r>
        <w:t xml:space="preserve"> Models</w:t>
      </w:r>
    </w:p>
    <w:p w14:paraId="71F13B7A" w14:textId="5A60C503" w:rsidR="00026CF6" w:rsidRDefault="00026CF6" w:rsidP="004D6A7F">
      <w:r w:rsidRPr="00026CF6">
        <w:drawing>
          <wp:inline distT="0" distB="0" distL="0" distR="0" wp14:anchorId="4D72E905" wp14:editId="0C90E07F">
            <wp:extent cx="5731510" cy="3222625"/>
            <wp:effectExtent l="0" t="0" r="2540" b="0"/>
            <wp:docPr id="1941009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0931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D8A7" w14:textId="77777777" w:rsidR="00026CF6" w:rsidRDefault="00026CF6" w:rsidP="004D6A7F"/>
    <w:p w14:paraId="54C5984E" w14:textId="77777777" w:rsidR="00BF450F" w:rsidRDefault="00BF450F" w:rsidP="004D6A7F"/>
    <w:p w14:paraId="73D55BFA" w14:textId="77777777" w:rsidR="00BF450F" w:rsidRDefault="00BF450F" w:rsidP="004D6A7F"/>
    <w:p w14:paraId="6E0F3997" w14:textId="3B70DCDA" w:rsidR="00026CF6" w:rsidRDefault="00BF450F" w:rsidP="00BF450F">
      <w:pPr>
        <w:pStyle w:val="Heading4"/>
      </w:pPr>
      <w:r>
        <w:lastRenderedPageBreak/>
        <w:t>Pre trained Models</w:t>
      </w:r>
    </w:p>
    <w:p w14:paraId="17C372D0" w14:textId="190E11BC" w:rsidR="00BF450F" w:rsidRDefault="00BF450F" w:rsidP="004D6A7F">
      <w:r w:rsidRPr="00BF450F">
        <w:drawing>
          <wp:inline distT="0" distB="0" distL="0" distR="0" wp14:anchorId="4BCB2A85" wp14:editId="60E1F22A">
            <wp:extent cx="5731510" cy="3222625"/>
            <wp:effectExtent l="0" t="0" r="2540" b="0"/>
            <wp:docPr id="1384842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4216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7E1F" w14:textId="77777777" w:rsidR="00BF450F" w:rsidRDefault="00BF450F" w:rsidP="004D6A7F"/>
    <w:p w14:paraId="56CC7C4A" w14:textId="523629B3" w:rsidR="00AF688C" w:rsidRDefault="00AF688C" w:rsidP="00AF688C">
      <w:pPr>
        <w:pStyle w:val="Heading4"/>
      </w:pPr>
      <w:r>
        <w:t>Fine tuning models</w:t>
      </w:r>
    </w:p>
    <w:p w14:paraId="09B81EF8" w14:textId="43920E54" w:rsidR="00AF688C" w:rsidRDefault="00AF688C" w:rsidP="004D6A7F">
      <w:r w:rsidRPr="00AF688C">
        <w:drawing>
          <wp:inline distT="0" distB="0" distL="0" distR="0" wp14:anchorId="553C7B0A" wp14:editId="719A943F">
            <wp:extent cx="5731510" cy="3222625"/>
            <wp:effectExtent l="0" t="0" r="2540" b="0"/>
            <wp:docPr id="2142167399" name="Picture 1" descr="A diagram of a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67399" name="Picture 1" descr="A diagram of a mode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0F82" w14:textId="77777777" w:rsidR="00AF688C" w:rsidRDefault="00AF688C" w:rsidP="004D6A7F"/>
    <w:p w14:paraId="3C5692D7" w14:textId="77777777" w:rsidR="00E15297" w:rsidRDefault="00E15297" w:rsidP="004D6A7F"/>
    <w:p w14:paraId="6412367D" w14:textId="77777777" w:rsidR="00E15297" w:rsidRDefault="00E15297" w:rsidP="004D6A7F"/>
    <w:p w14:paraId="7572FD6D" w14:textId="77777777" w:rsidR="00E15297" w:rsidRDefault="00E15297" w:rsidP="004D6A7F"/>
    <w:p w14:paraId="643A5C3B" w14:textId="144D5FEC" w:rsidR="00E15297" w:rsidRDefault="00E15297" w:rsidP="00E15297">
      <w:pPr>
        <w:pStyle w:val="Heading5"/>
      </w:pPr>
      <w:r>
        <w:lastRenderedPageBreak/>
        <w:t xml:space="preserve">FT for Specific Tasks </w:t>
      </w:r>
    </w:p>
    <w:p w14:paraId="4042E59B" w14:textId="361CFEAF" w:rsidR="00AF688C" w:rsidRDefault="004A415C" w:rsidP="004D6A7F">
      <w:r w:rsidRPr="004A415C">
        <w:drawing>
          <wp:inline distT="0" distB="0" distL="0" distR="0" wp14:anchorId="11635BE4" wp14:editId="713A340C">
            <wp:extent cx="5731510" cy="3222625"/>
            <wp:effectExtent l="0" t="0" r="2540" b="0"/>
            <wp:docPr id="2119031490" name="Picture 1" descr="A diagram of a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31490" name="Picture 1" descr="A diagram of a mode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6382" w14:textId="77777777" w:rsidR="004A415C" w:rsidRDefault="004A415C" w:rsidP="004D6A7F"/>
    <w:p w14:paraId="3F54209E" w14:textId="4BBCF247" w:rsidR="00E15297" w:rsidRDefault="00E15297" w:rsidP="00E15297">
      <w:pPr>
        <w:pStyle w:val="Heading5"/>
      </w:pPr>
      <w:r>
        <w:t>FT for domain adaptation</w:t>
      </w:r>
    </w:p>
    <w:p w14:paraId="3AAE0337" w14:textId="3D651676" w:rsidR="004A415C" w:rsidRDefault="00E15297" w:rsidP="004D6A7F">
      <w:r w:rsidRPr="00E15297">
        <w:drawing>
          <wp:inline distT="0" distB="0" distL="0" distR="0" wp14:anchorId="6A1B92B1" wp14:editId="13B467AE">
            <wp:extent cx="5731510" cy="3222625"/>
            <wp:effectExtent l="0" t="0" r="2540" b="0"/>
            <wp:docPr id="421189949" name="Picture 1" descr="A diagram of a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89949" name="Picture 1" descr="A diagram of a mode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4E17" w14:textId="77777777" w:rsidR="00BF450F" w:rsidRDefault="00BF450F" w:rsidP="004D6A7F"/>
    <w:p w14:paraId="7616C2CD" w14:textId="1FCA3F58" w:rsidR="00E15297" w:rsidRDefault="00843997" w:rsidP="004D6A7F">
      <w:r w:rsidRPr="00843997">
        <w:lastRenderedPageBreak/>
        <w:drawing>
          <wp:inline distT="0" distB="0" distL="0" distR="0" wp14:anchorId="2CECCA44" wp14:editId="16BEA697">
            <wp:extent cx="5731510" cy="3222625"/>
            <wp:effectExtent l="0" t="0" r="2540" b="0"/>
            <wp:docPr id="202530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082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5141" w14:textId="77777777" w:rsidR="00843997" w:rsidRDefault="00843997" w:rsidP="004D6A7F"/>
    <w:p w14:paraId="1C8789D0" w14:textId="77777777" w:rsidR="00843997" w:rsidRDefault="00843997" w:rsidP="004D6A7F"/>
    <w:p w14:paraId="2B6ECB02" w14:textId="71975CEA" w:rsidR="00843997" w:rsidRDefault="00843997" w:rsidP="00843997">
      <w:pPr>
        <w:pStyle w:val="Heading4"/>
      </w:pPr>
      <w:r>
        <w:t>Mixing LLM flavours in workflow</w:t>
      </w:r>
    </w:p>
    <w:p w14:paraId="64067F75" w14:textId="6B4AC08B" w:rsidR="00843997" w:rsidRDefault="00843997" w:rsidP="004D6A7F">
      <w:r w:rsidRPr="00843997">
        <w:drawing>
          <wp:inline distT="0" distB="0" distL="0" distR="0" wp14:anchorId="2DC97A06" wp14:editId="2743DF66">
            <wp:extent cx="5731510" cy="3222625"/>
            <wp:effectExtent l="0" t="0" r="2540" b="0"/>
            <wp:docPr id="2136192447" name="Picture 1" descr="A diagram of a work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92447" name="Picture 1" descr="A diagram of a workflow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82F1" w14:textId="77777777" w:rsidR="00843997" w:rsidRDefault="00843997" w:rsidP="004D6A7F"/>
    <w:p w14:paraId="64A8A45E" w14:textId="3A8BDF21" w:rsidR="00843997" w:rsidRDefault="00614A1D" w:rsidP="00B31E0C">
      <w:pPr>
        <w:pStyle w:val="ListParagraph"/>
        <w:numPr>
          <w:ilvl w:val="0"/>
          <w:numId w:val="1"/>
        </w:numPr>
        <w:jc w:val="both"/>
      </w:pPr>
      <w:r>
        <w:t xml:space="preserve">A chaining tool like Lang chain specifies seamless integration of this </w:t>
      </w:r>
      <w:r w:rsidR="00B31E0C">
        <w:t>model calls.</w:t>
      </w:r>
    </w:p>
    <w:p w14:paraId="68DA03FF" w14:textId="6128CB2A" w:rsidR="00B31E0C" w:rsidRDefault="00B31E0C" w:rsidP="00B31E0C">
      <w:pPr>
        <w:pStyle w:val="ListParagraph"/>
        <w:numPr>
          <w:ilvl w:val="0"/>
          <w:numId w:val="1"/>
        </w:numPr>
        <w:jc w:val="both"/>
      </w:pPr>
      <w:proofErr w:type="gramStart"/>
      <w:r>
        <w:t>Additionally</w:t>
      </w:r>
      <w:proofErr w:type="gramEnd"/>
      <w:r>
        <w:t xml:space="preserve"> it is important to utilize a vector database to store state of the art chain.</w:t>
      </w:r>
    </w:p>
    <w:p w14:paraId="653FB261" w14:textId="61EAC473" w:rsidR="00B31E0C" w:rsidRDefault="00B31E0C" w:rsidP="00B31E0C">
      <w:pPr>
        <w:pStyle w:val="ListParagraph"/>
        <w:numPr>
          <w:ilvl w:val="0"/>
          <w:numId w:val="1"/>
        </w:numPr>
        <w:jc w:val="both"/>
      </w:pPr>
      <w:r>
        <w:lastRenderedPageBreak/>
        <w:t>A Vector database offers efficient storage and retrieval of the intermediate representations generated during chaining process, facilitating seamless workflow management.</w:t>
      </w:r>
    </w:p>
    <w:p w14:paraId="535D2B70" w14:textId="77777777" w:rsidR="000903D1" w:rsidRDefault="000903D1" w:rsidP="000903D1">
      <w:pPr>
        <w:ind w:left="360"/>
        <w:jc w:val="both"/>
      </w:pPr>
    </w:p>
    <w:p w14:paraId="5CAF7AA8" w14:textId="23C492AF" w:rsidR="000903D1" w:rsidRDefault="000903D1" w:rsidP="000903D1">
      <w:pPr>
        <w:ind w:left="360"/>
        <w:jc w:val="both"/>
      </w:pPr>
      <w:r w:rsidRPr="000903D1">
        <w:drawing>
          <wp:inline distT="0" distB="0" distL="0" distR="0" wp14:anchorId="473C06A3" wp14:editId="09E7F87C">
            <wp:extent cx="5731510" cy="3222625"/>
            <wp:effectExtent l="0" t="0" r="2540" b="0"/>
            <wp:docPr id="483504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0427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B897" w14:textId="77777777" w:rsidR="000903D1" w:rsidRDefault="000903D1" w:rsidP="000903D1">
      <w:pPr>
        <w:ind w:left="360"/>
        <w:jc w:val="both"/>
      </w:pPr>
    </w:p>
    <w:p w14:paraId="1E6D3FA7" w14:textId="602F9BA5" w:rsidR="00334949" w:rsidRPr="00334949" w:rsidRDefault="00334949" w:rsidP="00334949">
      <w:pPr>
        <w:pStyle w:val="Heading4"/>
      </w:pPr>
      <w:r>
        <w:t>Retrievals augmented Generation</w:t>
      </w:r>
    </w:p>
    <w:p w14:paraId="2318435C" w14:textId="43D7E8D5" w:rsidR="00334949" w:rsidRDefault="00334949" w:rsidP="00334949">
      <w:pPr>
        <w:jc w:val="both"/>
      </w:pPr>
      <w:r w:rsidRPr="00334949">
        <w:drawing>
          <wp:inline distT="0" distB="0" distL="0" distR="0" wp14:anchorId="4D0BFB89" wp14:editId="458E2126">
            <wp:extent cx="5731510" cy="3222625"/>
            <wp:effectExtent l="0" t="0" r="2540" b="0"/>
            <wp:docPr id="1109622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2272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AE44" w14:textId="77777777" w:rsidR="00334949" w:rsidRDefault="00334949" w:rsidP="00334949">
      <w:pPr>
        <w:jc w:val="both"/>
      </w:pPr>
    </w:p>
    <w:p w14:paraId="5B5A9700" w14:textId="77777777" w:rsidR="00334949" w:rsidRDefault="00334949" w:rsidP="00334949">
      <w:pPr>
        <w:jc w:val="both"/>
      </w:pPr>
    </w:p>
    <w:p w14:paraId="3C5F563A" w14:textId="307BC9BC" w:rsidR="00E80505" w:rsidRDefault="00E80505" w:rsidP="00E80505">
      <w:pPr>
        <w:pStyle w:val="Heading3"/>
      </w:pPr>
      <w:r>
        <w:lastRenderedPageBreak/>
        <w:t>Databricks AI</w:t>
      </w:r>
    </w:p>
    <w:p w14:paraId="7BEEA9D3" w14:textId="7919B1D8" w:rsidR="00E80505" w:rsidRDefault="00C813DA" w:rsidP="00C813DA">
      <w:pPr>
        <w:pStyle w:val="Heading4"/>
      </w:pPr>
      <w:r>
        <w:t>Databrick Data Intelligence Platform</w:t>
      </w:r>
    </w:p>
    <w:p w14:paraId="52CAB318" w14:textId="0A7A9036" w:rsidR="00C813DA" w:rsidRDefault="00C813DA" w:rsidP="00E80505">
      <w:r w:rsidRPr="00C813DA">
        <w:drawing>
          <wp:inline distT="0" distB="0" distL="0" distR="0" wp14:anchorId="1AFB0DC2" wp14:editId="6AEF24E0">
            <wp:extent cx="5731510" cy="3222625"/>
            <wp:effectExtent l="0" t="0" r="2540" b="0"/>
            <wp:docPr id="1447340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4022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22EB" w14:textId="77777777" w:rsidR="00C813DA" w:rsidRDefault="00C813DA" w:rsidP="00E80505"/>
    <w:p w14:paraId="70779D82" w14:textId="75074FDA" w:rsidR="007B308A" w:rsidRDefault="007B308A" w:rsidP="00E80505">
      <w:r>
        <w:t>Building Gen AI Applications on Data Bricks</w:t>
      </w:r>
    </w:p>
    <w:p w14:paraId="0403D19B" w14:textId="4B44B18F" w:rsidR="00C813DA" w:rsidRDefault="007B308A" w:rsidP="00E80505">
      <w:r w:rsidRPr="007B308A">
        <w:drawing>
          <wp:inline distT="0" distB="0" distL="0" distR="0" wp14:anchorId="255C8894" wp14:editId="43857243">
            <wp:extent cx="5731510" cy="3222625"/>
            <wp:effectExtent l="0" t="0" r="2540" b="0"/>
            <wp:docPr id="1364746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4674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CE1F" w14:textId="77777777" w:rsidR="00510030" w:rsidRDefault="00510030" w:rsidP="00E80505"/>
    <w:p w14:paraId="1EA6EB1F" w14:textId="77777777" w:rsidR="00192D93" w:rsidRDefault="00192D93" w:rsidP="00E80505"/>
    <w:p w14:paraId="252D7E2C" w14:textId="77777777" w:rsidR="00192D93" w:rsidRDefault="00192D93" w:rsidP="00E80505"/>
    <w:p w14:paraId="17204C1F" w14:textId="7F507EF4" w:rsidR="00192D93" w:rsidRDefault="00192D93" w:rsidP="00E80505">
      <w:r>
        <w:lastRenderedPageBreak/>
        <w:t>Databricks AI- Data centric platform</w:t>
      </w:r>
    </w:p>
    <w:p w14:paraId="17F17E24" w14:textId="2C3F02D0" w:rsidR="00510030" w:rsidRDefault="00942BAB" w:rsidP="00E80505">
      <w:r w:rsidRPr="00942BAB">
        <w:drawing>
          <wp:inline distT="0" distB="0" distL="0" distR="0" wp14:anchorId="085BAE52" wp14:editId="3ECA34B1">
            <wp:extent cx="5731510" cy="3222625"/>
            <wp:effectExtent l="0" t="0" r="2540" b="0"/>
            <wp:docPr id="20245849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499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A763" w14:textId="77777777" w:rsidR="00942BAB" w:rsidRDefault="00942BAB" w:rsidP="00E80505"/>
    <w:p w14:paraId="4F580CEE" w14:textId="122ED3F8" w:rsidR="00D60C38" w:rsidRDefault="00D60C38" w:rsidP="00D60C38">
      <w:pPr>
        <w:pStyle w:val="Heading4"/>
      </w:pPr>
      <w:r>
        <w:t>Generative AI will disrupt every industry</w:t>
      </w:r>
    </w:p>
    <w:p w14:paraId="003A8AC9" w14:textId="73472C25" w:rsidR="00942BAB" w:rsidRDefault="00D60C38" w:rsidP="00E80505">
      <w:r w:rsidRPr="00D60C38">
        <w:drawing>
          <wp:inline distT="0" distB="0" distL="0" distR="0" wp14:anchorId="0C757477" wp14:editId="6D4BA414">
            <wp:extent cx="5731510" cy="3222625"/>
            <wp:effectExtent l="0" t="0" r="2540" b="0"/>
            <wp:docPr id="973360010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60010" name="Picture 1" descr="A screenshot of a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46DD" w14:textId="77777777" w:rsidR="00F0150E" w:rsidRDefault="00F0150E" w:rsidP="00E80505"/>
    <w:p w14:paraId="3CF86305" w14:textId="33251225" w:rsidR="00192D93" w:rsidRDefault="00220E2F" w:rsidP="00220E2F">
      <w:pPr>
        <w:pStyle w:val="Heading4"/>
      </w:pPr>
      <w:r>
        <w:lastRenderedPageBreak/>
        <w:t>Off the shelf offering insufficient for enterprise</w:t>
      </w:r>
    </w:p>
    <w:p w14:paraId="3955D524" w14:textId="3493B60A" w:rsidR="00220E2F" w:rsidRDefault="00220E2F" w:rsidP="00E80505">
      <w:r w:rsidRPr="00220E2F">
        <w:drawing>
          <wp:inline distT="0" distB="0" distL="0" distR="0" wp14:anchorId="21BB6A36" wp14:editId="22330975">
            <wp:extent cx="5731510" cy="3222625"/>
            <wp:effectExtent l="0" t="0" r="2540" b="0"/>
            <wp:docPr id="161888867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88674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B69A" w14:textId="77777777" w:rsidR="00220E2F" w:rsidRDefault="00220E2F" w:rsidP="00E80505"/>
    <w:p w14:paraId="62B62BFF" w14:textId="65E9AA3B" w:rsidR="00220E2F" w:rsidRDefault="00006299" w:rsidP="00E80505">
      <w:r w:rsidRPr="00006299">
        <w:drawing>
          <wp:inline distT="0" distB="0" distL="0" distR="0" wp14:anchorId="503485DB" wp14:editId="2DFFC114">
            <wp:extent cx="5731510" cy="3225800"/>
            <wp:effectExtent l="0" t="0" r="2540" b="0"/>
            <wp:docPr id="1489517714" name="Picture 1" descr="A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7714" name="Picture 1" descr="A screen shot of a black backgroun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5064" w14:textId="77777777" w:rsidR="00006299" w:rsidRDefault="00006299" w:rsidP="00E80505"/>
    <w:p w14:paraId="379C43C2" w14:textId="69A8710E" w:rsidR="00006299" w:rsidRDefault="00BA3657" w:rsidP="00E80505">
      <w:r w:rsidRPr="00BA3657">
        <w:lastRenderedPageBreak/>
        <w:drawing>
          <wp:inline distT="0" distB="0" distL="0" distR="0" wp14:anchorId="7E060371" wp14:editId="5D5A3AAA">
            <wp:extent cx="5731510" cy="3222625"/>
            <wp:effectExtent l="0" t="0" r="2540" b="0"/>
            <wp:docPr id="7326091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0918" name="Picture 1" descr="A black background with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B505" w14:textId="77777777" w:rsidR="00BA3657" w:rsidRDefault="00BA3657" w:rsidP="00E80505"/>
    <w:p w14:paraId="6048A120" w14:textId="77777777" w:rsidR="00BA3657" w:rsidRDefault="00BA3657" w:rsidP="00E80505"/>
    <w:p w14:paraId="5947CE56" w14:textId="0F51BBD3" w:rsidR="00A2523E" w:rsidRDefault="00A2523E" w:rsidP="00A2523E">
      <w:pPr>
        <w:pStyle w:val="Heading4"/>
      </w:pPr>
      <w:r>
        <w:t>Databricks + Mosaic ML</w:t>
      </w:r>
    </w:p>
    <w:p w14:paraId="73BD27B3" w14:textId="64E714A1" w:rsidR="00A2523E" w:rsidRDefault="00327652" w:rsidP="00E80505">
      <w:r w:rsidRPr="00327652">
        <w:drawing>
          <wp:inline distT="0" distB="0" distL="0" distR="0" wp14:anchorId="100F4F7D" wp14:editId="61D31237">
            <wp:extent cx="5731510" cy="3222625"/>
            <wp:effectExtent l="0" t="0" r="2540" b="0"/>
            <wp:docPr id="1268126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2686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FB4A" w14:textId="77777777" w:rsidR="00A2523E" w:rsidRDefault="00A2523E" w:rsidP="00E80505"/>
    <w:p w14:paraId="6B848546" w14:textId="518F86E8" w:rsidR="00A2523E" w:rsidRDefault="00AC5929" w:rsidP="00AC5929">
      <w:pPr>
        <w:pStyle w:val="Heading4"/>
      </w:pPr>
      <w:r>
        <w:lastRenderedPageBreak/>
        <w:t>Advantages</w:t>
      </w:r>
    </w:p>
    <w:p w14:paraId="0A0AC96C" w14:textId="58236824" w:rsidR="00AC5929" w:rsidRDefault="00AC5929" w:rsidP="00E80505">
      <w:r w:rsidRPr="00AC5929">
        <w:drawing>
          <wp:inline distT="0" distB="0" distL="0" distR="0" wp14:anchorId="615EFF6C" wp14:editId="6231CDEB">
            <wp:extent cx="5731510" cy="3222625"/>
            <wp:effectExtent l="0" t="0" r="2540" b="0"/>
            <wp:docPr id="509914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1475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5DF4" w14:textId="77777777" w:rsidR="00AC5929" w:rsidRDefault="00AC5929" w:rsidP="00E80505"/>
    <w:p w14:paraId="486B3AA1" w14:textId="0EB32235" w:rsidR="00AC5929" w:rsidRDefault="00B12352" w:rsidP="00B12352">
      <w:pPr>
        <w:pStyle w:val="Heading3"/>
      </w:pPr>
      <w:r>
        <w:t>AI Adoption Preparation</w:t>
      </w:r>
    </w:p>
    <w:p w14:paraId="224BA11D" w14:textId="25283308" w:rsidR="009A4538" w:rsidRPr="009A4538" w:rsidRDefault="009A4538" w:rsidP="009A4538">
      <w:pPr>
        <w:pStyle w:val="Heading4"/>
      </w:pPr>
      <w:r>
        <w:t>How to prepare for AI Revolution</w:t>
      </w:r>
    </w:p>
    <w:p w14:paraId="177D617A" w14:textId="091C0E5C" w:rsidR="00B12352" w:rsidRDefault="00275AE3" w:rsidP="00B12352">
      <w:r w:rsidRPr="00275AE3">
        <w:drawing>
          <wp:inline distT="0" distB="0" distL="0" distR="0" wp14:anchorId="145F869D" wp14:editId="2318C41D">
            <wp:extent cx="5731510" cy="3222625"/>
            <wp:effectExtent l="0" t="0" r="2540" b="0"/>
            <wp:docPr id="1970983528" name="Picture 1" descr="A white and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83528" name="Picture 1" descr="A white and black text on a white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2761" w14:textId="77777777" w:rsidR="00275AE3" w:rsidRDefault="00275AE3" w:rsidP="00B12352"/>
    <w:p w14:paraId="328B003B" w14:textId="7FB19FD9" w:rsidR="00275AE3" w:rsidRDefault="00426F02" w:rsidP="00B12352">
      <w:r w:rsidRPr="00426F02">
        <w:lastRenderedPageBreak/>
        <w:drawing>
          <wp:inline distT="0" distB="0" distL="0" distR="0" wp14:anchorId="5C4E46AF" wp14:editId="7D496463">
            <wp:extent cx="5731510" cy="3222625"/>
            <wp:effectExtent l="0" t="0" r="2540" b="0"/>
            <wp:docPr id="8904986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8621" name="Picture 1" descr="A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74AF" w14:textId="77777777" w:rsidR="00426F02" w:rsidRDefault="00426F02" w:rsidP="00B12352"/>
    <w:p w14:paraId="6E285E4F" w14:textId="77777777" w:rsidR="00426F02" w:rsidRDefault="00426F02" w:rsidP="00B12352"/>
    <w:p w14:paraId="4E71F598" w14:textId="51112D56" w:rsidR="00D214C9" w:rsidRDefault="00D214C9" w:rsidP="009A4538">
      <w:pPr>
        <w:pStyle w:val="Heading4"/>
      </w:pPr>
      <w:r>
        <w:t>Strategic Roadmap for AI Adoption</w:t>
      </w:r>
    </w:p>
    <w:p w14:paraId="7119BAA4" w14:textId="00C6C0B1" w:rsidR="00D214C9" w:rsidRPr="00B12352" w:rsidRDefault="00D214C9" w:rsidP="00B12352">
      <w:r w:rsidRPr="00D214C9">
        <w:drawing>
          <wp:inline distT="0" distB="0" distL="0" distR="0" wp14:anchorId="63DAF7E7" wp14:editId="5164BC99">
            <wp:extent cx="5731510" cy="3222625"/>
            <wp:effectExtent l="0" t="0" r="2540" b="0"/>
            <wp:docPr id="1492381439" name="Picture 1" descr="A diagram of a pyram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81439" name="Picture 1" descr="A diagram of a pyrami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6798" w14:textId="77777777" w:rsidR="00192D93" w:rsidRDefault="00192D93" w:rsidP="00E80505"/>
    <w:p w14:paraId="1A586472" w14:textId="77777777" w:rsidR="00D214C9" w:rsidRDefault="00D214C9" w:rsidP="00E80505"/>
    <w:p w14:paraId="060D1A4A" w14:textId="5B952F3C" w:rsidR="007A2F07" w:rsidRDefault="007A2F07" w:rsidP="009A4538">
      <w:pPr>
        <w:pStyle w:val="Heading4"/>
      </w:pPr>
      <w:r>
        <w:lastRenderedPageBreak/>
        <w:t>Databricks resources to help you get started</w:t>
      </w:r>
    </w:p>
    <w:p w14:paraId="4F468684" w14:textId="1ECC121F" w:rsidR="007A2F07" w:rsidRDefault="007A2F07" w:rsidP="00E80505">
      <w:r w:rsidRPr="007A2F07">
        <w:drawing>
          <wp:inline distT="0" distB="0" distL="0" distR="0" wp14:anchorId="15DFDED8" wp14:editId="6CD412D7">
            <wp:extent cx="5731510" cy="3222625"/>
            <wp:effectExtent l="0" t="0" r="2540" b="0"/>
            <wp:docPr id="52959854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98544" name="Picture 1" descr="A screenshot of a web pag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F1B6" w14:textId="77777777" w:rsidR="007A2F07" w:rsidRDefault="007A2F07" w:rsidP="00E80505"/>
    <w:p w14:paraId="0257E2F1" w14:textId="3AEA6B1C" w:rsidR="00537841" w:rsidRDefault="00537841">
      <w:r>
        <w:br w:type="page"/>
      </w:r>
    </w:p>
    <w:p w14:paraId="4E1BDB68" w14:textId="79DFBB4C" w:rsidR="00537841" w:rsidRPr="00E80505" w:rsidRDefault="00537841" w:rsidP="00537841">
      <w:pPr>
        <w:pStyle w:val="Heading2"/>
      </w:pPr>
      <w:r>
        <w:lastRenderedPageBreak/>
        <w:t>Potential Risks and Challenges</w:t>
      </w:r>
    </w:p>
    <w:p w14:paraId="1A5F7003" w14:textId="5847096E" w:rsidR="00592288" w:rsidRDefault="00592288" w:rsidP="005E5526">
      <w:pPr>
        <w:jc w:val="both"/>
      </w:pPr>
      <w:r w:rsidRPr="00592288">
        <w:drawing>
          <wp:inline distT="0" distB="0" distL="0" distR="0" wp14:anchorId="1CD4C6AC" wp14:editId="7AB9F506">
            <wp:extent cx="5731510" cy="3222625"/>
            <wp:effectExtent l="0" t="0" r="2540" b="0"/>
            <wp:docPr id="140331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193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89B5" w14:textId="77777777" w:rsidR="005E5526" w:rsidRDefault="005E5526" w:rsidP="005E5526">
      <w:pPr>
        <w:jc w:val="both"/>
      </w:pPr>
    </w:p>
    <w:p w14:paraId="21A736C0" w14:textId="36BA61EF" w:rsidR="00592288" w:rsidRDefault="005E5526" w:rsidP="005E5526">
      <w:pPr>
        <w:pStyle w:val="Heading3"/>
      </w:pPr>
      <w:r>
        <w:t>Legal Considerations</w:t>
      </w:r>
    </w:p>
    <w:p w14:paraId="2AD65F44" w14:textId="77777777" w:rsidR="005E5526" w:rsidRDefault="005E5526" w:rsidP="00592288">
      <w:pPr>
        <w:jc w:val="both"/>
      </w:pPr>
    </w:p>
    <w:p w14:paraId="14704C27" w14:textId="33262C11" w:rsidR="000216BA" w:rsidRDefault="000216BA" w:rsidP="000216BA">
      <w:pPr>
        <w:pStyle w:val="Heading4"/>
      </w:pPr>
      <w:r>
        <w:t>Data Privacy in Generative AI</w:t>
      </w:r>
    </w:p>
    <w:p w14:paraId="699E98AE" w14:textId="329B0EDA" w:rsidR="005E5526" w:rsidRDefault="005E5526" w:rsidP="00592288">
      <w:pPr>
        <w:jc w:val="both"/>
      </w:pPr>
      <w:r w:rsidRPr="005E5526">
        <w:drawing>
          <wp:inline distT="0" distB="0" distL="0" distR="0" wp14:anchorId="01959FE9" wp14:editId="6391229A">
            <wp:extent cx="5731510" cy="3224530"/>
            <wp:effectExtent l="0" t="0" r="2540" b="0"/>
            <wp:docPr id="2008937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3773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B22E" w14:textId="77777777" w:rsidR="000216BA" w:rsidRDefault="000216BA" w:rsidP="00592288">
      <w:pPr>
        <w:jc w:val="both"/>
      </w:pPr>
    </w:p>
    <w:p w14:paraId="1F20F26A" w14:textId="77777777" w:rsidR="00B71ED3" w:rsidRDefault="00B71ED3" w:rsidP="00592288">
      <w:pPr>
        <w:jc w:val="both"/>
      </w:pPr>
    </w:p>
    <w:p w14:paraId="06E119B4" w14:textId="4D67C4E1" w:rsidR="00B71ED3" w:rsidRDefault="00B71ED3" w:rsidP="00B71ED3">
      <w:pPr>
        <w:pStyle w:val="Heading5"/>
      </w:pPr>
      <w:r>
        <w:lastRenderedPageBreak/>
        <w:t>Considerations</w:t>
      </w:r>
    </w:p>
    <w:p w14:paraId="1D44407A" w14:textId="612B3572" w:rsidR="000216BA" w:rsidRDefault="000216BA" w:rsidP="00592288">
      <w:pPr>
        <w:jc w:val="both"/>
      </w:pPr>
      <w:r w:rsidRPr="000216BA">
        <w:drawing>
          <wp:inline distT="0" distB="0" distL="0" distR="0" wp14:anchorId="51AE4B4D" wp14:editId="4C70B668">
            <wp:extent cx="5731510" cy="3222625"/>
            <wp:effectExtent l="0" t="0" r="2540" b="0"/>
            <wp:docPr id="748174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7498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EADA" w14:textId="77777777" w:rsidR="000216BA" w:rsidRDefault="000216BA" w:rsidP="00592288">
      <w:pPr>
        <w:jc w:val="both"/>
      </w:pPr>
    </w:p>
    <w:p w14:paraId="01817ECC" w14:textId="15DFA853" w:rsidR="00B71ED3" w:rsidRDefault="00B71ED3" w:rsidP="00B71ED3">
      <w:pPr>
        <w:pStyle w:val="Heading5"/>
      </w:pPr>
      <w:r>
        <w:t>Data-privacy best practices</w:t>
      </w:r>
    </w:p>
    <w:p w14:paraId="4D9D243D" w14:textId="30ECCD1C" w:rsidR="000216BA" w:rsidRDefault="00B71ED3" w:rsidP="00592288">
      <w:pPr>
        <w:jc w:val="both"/>
      </w:pPr>
      <w:r w:rsidRPr="00B71ED3">
        <w:drawing>
          <wp:inline distT="0" distB="0" distL="0" distR="0" wp14:anchorId="07856AF1" wp14:editId="21AD5958">
            <wp:extent cx="5731510" cy="3222625"/>
            <wp:effectExtent l="0" t="0" r="2540" b="0"/>
            <wp:docPr id="131821203" name="Picture 1" descr="A screenshot of a computer security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1203" name="Picture 1" descr="A screenshot of a computer security syste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0A17" w14:textId="77777777" w:rsidR="00B71ED3" w:rsidRDefault="00B71ED3" w:rsidP="00592288">
      <w:pPr>
        <w:jc w:val="both"/>
      </w:pPr>
    </w:p>
    <w:p w14:paraId="2804C7BD" w14:textId="5E5D9646" w:rsidR="00B71ED3" w:rsidRDefault="000D001F" w:rsidP="000D001F">
      <w:pPr>
        <w:pStyle w:val="Heading5"/>
      </w:pPr>
      <w:r>
        <w:t>Data Leakage</w:t>
      </w:r>
    </w:p>
    <w:p w14:paraId="06AE1BF6" w14:textId="77777777" w:rsidR="000D001F" w:rsidRDefault="000D001F" w:rsidP="00592288">
      <w:pPr>
        <w:jc w:val="both"/>
      </w:pPr>
    </w:p>
    <w:p w14:paraId="55393118" w14:textId="475AEFCB" w:rsidR="000D001F" w:rsidRDefault="000D001F" w:rsidP="00592288">
      <w:pPr>
        <w:jc w:val="both"/>
      </w:pPr>
      <w:r w:rsidRPr="000D001F">
        <w:lastRenderedPageBreak/>
        <w:drawing>
          <wp:inline distT="0" distB="0" distL="0" distR="0" wp14:anchorId="317033FF" wp14:editId="19BBBD4D">
            <wp:extent cx="5731510" cy="3222625"/>
            <wp:effectExtent l="0" t="0" r="2540" b="0"/>
            <wp:docPr id="138714809" name="Picture 1" descr="A close-up of a security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4809" name="Picture 1" descr="A close-up of a security card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3530" w14:textId="77777777" w:rsidR="005E5526" w:rsidRDefault="005E5526" w:rsidP="00592288">
      <w:pPr>
        <w:jc w:val="both"/>
      </w:pPr>
    </w:p>
    <w:p w14:paraId="19C632A2" w14:textId="77777777" w:rsidR="005E5526" w:rsidRDefault="005E5526" w:rsidP="00592288">
      <w:pPr>
        <w:jc w:val="both"/>
      </w:pPr>
    </w:p>
    <w:p w14:paraId="3270DEB9" w14:textId="140EF061" w:rsidR="00B31E0C" w:rsidRDefault="000D001F" w:rsidP="000D001F">
      <w:pPr>
        <w:pStyle w:val="Heading5"/>
      </w:pPr>
      <w:r>
        <w:t>Prompt Injection</w:t>
      </w:r>
    </w:p>
    <w:p w14:paraId="5649D55E" w14:textId="5A6A9BB1" w:rsidR="000D001F" w:rsidRDefault="000D001F" w:rsidP="004D6A7F">
      <w:r w:rsidRPr="000D001F">
        <w:drawing>
          <wp:inline distT="0" distB="0" distL="0" distR="0" wp14:anchorId="46E3C9D1" wp14:editId="0252DA76">
            <wp:extent cx="5731510" cy="3222625"/>
            <wp:effectExtent l="0" t="0" r="2540" b="0"/>
            <wp:docPr id="1112501011" name="Picture 1" descr="A screenshot of a computer secur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01011" name="Picture 1" descr="A screenshot of a computer security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4B02" w14:textId="77777777" w:rsidR="000D001F" w:rsidRDefault="000D001F" w:rsidP="004D6A7F"/>
    <w:p w14:paraId="6774354E" w14:textId="5A01C4E3" w:rsidR="000D001F" w:rsidRDefault="000D001F" w:rsidP="000D001F">
      <w:pPr>
        <w:pStyle w:val="Heading5"/>
      </w:pPr>
      <w:r>
        <w:lastRenderedPageBreak/>
        <w:t>Easy to facilitate fraud, censorship, surveillance and cyber attacks</w:t>
      </w:r>
    </w:p>
    <w:p w14:paraId="3CC1D9CD" w14:textId="465C17E6" w:rsidR="000D001F" w:rsidRDefault="000D001F" w:rsidP="004D6A7F">
      <w:r w:rsidRPr="000D001F">
        <w:drawing>
          <wp:inline distT="0" distB="0" distL="0" distR="0" wp14:anchorId="560DAFB1" wp14:editId="55D83A64">
            <wp:extent cx="5731510" cy="3221355"/>
            <wp:effectExtent l="0" t="0" r="2540" b="0"/>
            <wp:docPr id="1311310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1046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F630" w14:textId="77777777" w:rsidR="000D001F" w:rsidRDefault="000D001F" w:rsidP="004D6A7F"/>
    <w:p w14:paraId="5BAC771E" w14:textId="4850C9CC" w:rsidR="000D001F" w:rsidRDefault="000D001F" w:rsidP="00B678B9">
      <w:pPr>
        <w:pStyle w:val="Heading4"/>
      </w:pPr>
      <w:r>
        <w:t>Intellectual property Protection</w:t>
      </w:r>
    </w:p>
    <w:p w14:paraId="0014BCC8" w14:textId="77777777" w:rsidR="000D001F" w:rsidRDefault="000D001F" w:rsidP="004D6A7F"/>
    <w:p w14:paraId="7202E3F6" w14:textId="7F093F0C" w:rsidR="000D001F" w:rsidRDefault="000D001F" w:rsidP="004D6A7F">
      <w:r w:rsidRPr="000D001F">
        <w:drawing>
          <wp:inline distT="0" distB="0" distL="0" distR="0" wp14:anchorId="20C4B4F5" wp14:editId="6BA3E5F3">
            <wp:extent cx="5731510" cy="3222625"/>
            <wp:effectExtent l="0" t="0" r="2540" b="0"/>
            <wp:docPr id="1747065697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65697" name="Picture 1" descr="A close-up of a documen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9BCC" w14:textId="77777777" w:rsidR="000D001F" w:rsidRDefault="000D001F" w:rsidP="004D6A7F"/>
    <w:p w14:paraId="68FD6B60" w14:textId="7C109840" w:rsidR="000D001F" w:rsidRDefault="008C29C3" w:rsidP="00B678B9">
      <w:pPr>
        <w:pStyle w:val="Heading4"/>
      </w:pPr>
      <w:r>
        <w:lastRenderedPageBreak/>
        <w:t>Litigation and other regulatory risks</w:t>
      </w:r>
    </w:p>
    <w:p w14:paraId="5F721613" w14:textId="1FA77CB1" w:rsidR="008C29C3" w:rsidRDefault="008C29C3" w:rsidP="004D6A7F">
      <w:r w:rsidRPr="008C29C3">
        <w:drawing>
          <wp:inline distT="0" distB="0" distL="0" distR="0" wp14:anchorId="77674F5D" wp14:editId="6D31C6AA">
            <wp:extent cx="5731510" cy="3222625"/>
            <wp:effectExtent l="0" t="0" r="2540" b="0"/>
            <wp:docPr id="198313326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3326" name="Picture 1" descr="A close-up of a websit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850C" w14:textId="77777777" w:rsidR="008C29C3" w:rsidRDefault="008C29C3" w:rsidP="004D6A7F"/>
    <w:p w14:paraId="3F0DA7E9" w14:textId="79CD71BF" w:rsidR="00E00CD3" w:rsidRDefault="00E00CD3" w:rsidP="00B678B9">
      <w:pPr>
        <w:pStyle w:val="Heading4"/>
      </w:pPr>
      <w:r>
        <w:t>Active regulatory area</w:t>
      </w:r>
    </w:p>
    <w:p w14:paraId="44F8AA35" w14:textId="238C0888" w:rsidR="00E00CD3" w:rsidRDefault="00E00CD3" w:rsidP="004D6A7F">
      <w:r w:rsidRPr="00E00CD3">
        <w:drawing>
          <wp:inline distT="0" distB="0" distL="0" distR="0" wp14:anchorId="4E300FD7" wp14:editId="4E2B298F">
            <wp:extent cx="5731510" cy="3222625"/>
            <wp:effectExtent l="0" t="0" r="2540" b="0"/>
            <wp:docPr id="1508485327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85327" name="Picture 1" descr="A close-up of a pap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A03E" w14:textId="121A160F" w:rsidR="00340D97" w:rsidRDefault="00B678B9" w:rsidP="004D6A7F">
      <w:r>
        <w:br w:type="page"/>
      </w:r>
    </w:p>
    <w:p w14:paraId="7FC5EEF8" w14:textId="6AE0ACC5" w:rsidR="00B678B9" w:rsidRDefault="00B678B9" w:rsidP="00B678B9">
      <w:pPr>
        <w:pStyle w:val="Heading3"/>
      </w:pPr>
      <w:r>
        <w:lastRenderedPageBreak/>
        <w:t>Ethical Considerations</w:t>
      </w:r>
    </w:p>
    <w:p w14:paraId="6A8127A7" w14:textId="2BEB2BF6" w:rsidR="00340D97" w:rsidRDefault="00B678B9" w:rsidP="00B678B9">
      <w:pPr>
        <w:pStyle w:val="Heading4"/>
      </w:pPr>
      <w:r>
        <w:t>Fairness and Bias in Data</w:t>
      </w:r>
    </w:p>
    <w:p w14:paraId="0BC64B89" w14:textId="19D8B60E" w:rsidR="00B678B9" w:rsidRDefault="00B678B9" w:rsidP="004D6A7F">
      <w:r w:rsidRPr="00B678B9">
        <w:drawing>
          <wp:inline distT="0" distB="0" distL="0" distR="0" wp14:anchorId="29CCFC06" wp14:editId="6F45C184">
            <wp:extent cx="5731510" cy="3222625"/>
            <wp:effectExtent l="0" t="0" r="2540" b="0"/>
            <wp:docPr id="35831713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17132" name="Picture 1" descr="A screenshot of a computer erro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DD9A" w14:textId="77777777" w:rsidR="00B678B9" w:rsidRDefault="00B678B9" w:rsidP="004D6A7F"/>
    <w:p w14:paraId="32A6F441" w14:textId="3E643326" w:rsidR="00B678B9" w:rsidRDefault="009C4353" w:rsidP="009C4353">
      <w:pPr>
        <w:pStyle w:val="ListParagraph"/>
        <w:numPr>
          <w:ilvl w:val="0"/>
          <w:numId w:val="2"/>
        </w:numPr>
      </w:pPr>
      <w:r w:rsidRPr="009C4353">
        <w:rPr>
          <w:b/>
          <w:bCs/>
        </w:rPr>
        <w:t>Stereotypical Biases:</w:t>
      </w:r>
      <w:r>
        <w:t xml:space="preserve"> Biases based on preconceived generalization about certain groups.</w:t>
      </w:r>
    </w:p>
    <w:p w14:paraId="5483E983" w14:textId="1A0862A4" w:rsidR="009C4353" w:rsidRDefault="009C4353" w:rsidP="009C4353">
      <w:pPr>
        <w:pStyle w:val="ListParagraph"/>
        <w:numPr>
          <w:ilvl w:val="0"/>
          <w:numId w:val="2"/>
        </w:numPr>
      </w:pPr>
      <w:r w:rsidRPr="009C4353">
        <w:rPr>
          <w:b/>
          <w:bCs/>
        </w:rPr>
        <w:t>Historical unfairness:</w:t>
      </w:r>
      <w:r>
        <w:t xml:space="preserve"> Biases that results from past discriminatory practices and inequalities</w:t>
      </w:r>
    </w:p>
    <w:p w14:paraId="351B9835" w14:textId="471A0CD3" w:rsidR="009C4353" w:rsidRPr="009C4353" w:rsidRDefault="009C4353" w:rsidP="009C4353">
      <w:pPr>
        <w:pStyle w:val="ListParagraph"/>
        <w:numPr>
          <w:ilvl w:val="0"/>
          <w:numId w:val="2"/>
        </w:numPr>
        <w:rPr>
          <w:b/>
          <w:bCs/>
        </w:rPr>
      </w:pPr>
      <w:r w:rsidRPr="009C4353">
        <w:rPr>
          <w:b/>
          <w:bCs/>
        </w:rPr>
        <w:t>Implicit Associations</w:t>
      </w:r>
      <w:r>
        <w:rPr>
          <w:b/>
          <w:bCs/>
        </w:rPr>
        <w:t xml:space="preserve">: </w:t>
      </w:r>
      <w:r>
        <w:t>Biases that are unconsciously formed due to cultural and societal influences.</w:t>
      </w:r>
    </w:p>
    <w:p w14:paraId="4139BDB4" w14:textId="2F342D20" w:rsidR="009C4353" w:rsidRPr="009C4353" w:rsidRDefault="009C4353" w:rsidP="009C4353">
      <w:pPr>
        <w:pStyle w:val="ListParagraph"/>
        <w:numPr>
          <w:ilvl w:val="0"/>
          <w:numId w:val="2"/>
        </w:numPr>
        <w:rPr>
          <w:b/>
          <w:bCs/>
        </w:rPr>
      </w:pPr>
      <w:r w:rsidRPr="009C4353">
        <w:rPr>
          <w:b/>
          <w:bCs/>
        </w:rPr>
        <w:t>Human biases</w:t>
      </w:r>
      <w:r>
        <w:rPr>
          <w:b/>
          <w:bCs/>
        </w:rPr>
        <w:t xml:space="preserve">: </w:t>
      </w:r>
      <w:r>
        <w:t>Annotated human bias in data collection and annotations.</w:t>
      </w:r>
    </w:p>
    <w:p w14:paraId="175661F7" w14:textId="30072E23" w:rsidR="009C4353" w:rsidRDefault="009C4353" w:rsidP="009C4353">
      <w:pPr>
        <w:pStyle w:val="Heading4"/>
      </w:pPr>
      <w:r>
        <w:lastRenderedPageBreak/>
        <w:t>Bias reinforcement loop</w:t>
      </w:r>
    </w:p>
    <w:p w14:paraId="3638F849" w14:textId="76BFB191" w:rsidR="009C4353" w:rsidRDefault="009C4353" w:rsidP="004D6A7F">
      <w:r w:rsidRPr="009C4353">
        <w:drawing>
          <wp:inline distT="0" distB="0" distL="0" distR="0" wp14:anchorId="330C0E79" wp14:editId="378E0718">
            <wp:extent cx="5731510" cy="3222625"/>
            <wp:effectExtent l="0" t="0" r="2540" b="0"/>
            <wp:docPr id="1750213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1398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6CCC" w14:textId="77777777" w:rsidR="009C4353" w:rsidRDefault="009C4353" w:rsidP="004D6A7F"/>
    <w:p w14:paraId="52576FCD" w14:textId="0C5E6314" w:rsidR="009C4353" w:rsidRDefault="00032F7C" w:rsidP="00032F7C">
      <w:pPr>
        <w:pStyle w:val="Heading4"/>
      </w:pPr>
      <w:r>
        <w:t>Reliability and Accuracy of AI Systems</w:t>
      </w:r>
    </w:p>
    <w:p w14:paraId="06CC2C14" w14:textId="458BBA08" w:rsidR="00032F7C" w:rsidRDefault="00032F7C" w:rsidP="004D6A7F">
      <w:r w:rsidRPr="00032F7C">
        <w:drawing>
          <wp:inline distT="0" distB="0" distL="0" distR="0" wp14:anchorId="1C6CA245" wp14:editId="2217786F">
            <wp:extent cx="5731510" cy="3222625"/>
            <wp:effectExtent l="0" t="0" r="2540" b="0"/>
            <wp:docPr id="763649894" name="Picture 1" descr="A book with drawing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49894" name="Picture 1" descr="A book with drawings on i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FB30" w14:textId="1F648AC9" w:rsidR="00032F7C" w:rsidRDefault="006C0B38" w:rsidP="006C0B38">
      <w:pPr>
        <w:pStyle w:val="Heading5"/>
      </w:pPr>
      <w:r>
        <w:lastRenderedPageBreak/>
        <w:t>Two types of model hallucinations</w:t>
      </w:r>
    </w:p>
    <w:p w14:paraId="64F70408" w14:textId="24E8F96E" w:rsidR="00032F7C" w:rsidRDefault="006C0B38" w:rsidP="004D6A7F">
      <w:r w:rsidRPr="006C0B38">
        <w:drawing>
          <wp:inline distT="0" distB="0" distL="0" distR="0" wp14:anchorId="18B5B7EC" wp14:editId="5E43645D">
            <wp:extent cx="5731510" cy="3249930"/>
            <wp:effectExtent l="0" t="0" r="2540" b="7620"/>
            <wp:docPr id="1978198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9886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2BEB" w14:textId="77777777" w:rsidR="006C0B38" w:rsidRDefault="006C0B38" w:rsidP="004D6A7F"/>
    <w:p w14:paraId="18BFDA84" w14:textId="64DB975C" w:rsidR="006C0B38" w:rsidRDefault="00BB2534" w:rsidP="00BB2534">
      <w:pPr>
        <w:pStyle w:val="Heading5"/>
      </w:pPr>
      <w:r>
        <w:t xml:space="preserve">Algorithmic bias </w:t>
      </w:r>
    </w:p>
    <w:p w14:paraId="61FCC970" w14:textId="583B0CAF" w:rsidR="00BB2534" w:rsidRDefault="00BB2534" w:rsidP="004D6A7F">
      <w:r w:rsidRPr="00BB2534">
        <w:drawing>
          <wp:inline distT="0" distB="0" distL="0" distR="0" wp14:anchorId="6C628DAF" wp14:editId="6A5528BE">
            <wp:extent cx="5731510" cy="3222625"/>
            <wp:effectExtent l="0" t="0" r="2540" b="0"/>
            <wp:docPr id="1160466321" name="Picture 1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66321" name="Picture 1" descr="A screen shot of a dia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18CC" w14:textId="77777777" w:rsidR="00BB2534" w:rsidRDefault="00BB2534" w:rsidP="004D6A7F"/>
    <w:p w14:paraId="5C7B9BEE" w14:textId="5EF758E7" w:rsidR="00BB2534" w:rsidRDefault="009845A9" w:rsidP="009845A9">
      <w:pPr>
        <w:pStyle w:val="Heading4"/>
      </w:pPr>
      <w:r>
        <w:lastRenderedPageBreak/>
        <w:t xml:space="preserve">How to address ethical issues </w:t>
      </w:r>
    </w:p>
    <w:p w14:paraId="1F3599FB" w14:textId="7737A5C9" w:rsidR="009845A9" w:rsidRDefault="009845A9" w:rsidP="004D6A7F">
      <w:r w:rsidRPr="009845A9">
        <w:drawing>
          <wp:inline distT="0" distB="0" distL="0" distR="0" wp14:anchorId="2CE006A2" wp14:editId="47F2391E">
            <wp:extent cx="5731510" cy="3222625"/>
            <wp:effectExtent l="0" t="0" r="2540" b="0"/>
            <wp:docPr id="73757069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70692" name="Picture 1" descr="A screenshot of a computer scree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0F50" w14:textId="77777777" w:rsidR="009337E6" w:rsidRDefault="009337E6" w:rsidP="004D6A7F"/>
    <w:p w14:paraId="7AB510BF" w14:textId="0921D38F" w:rsidR="00B024EF" w:rsidRDefault="00E8788D" w:rsidP="004D6A7F">
      <w:r w:rsidRPr="00E8788D">
        <w:drawing>
          <wp:inline distT="0" distB="0" distL="0" distR="0" wp14:anchorId="71BDBE88" wp14:editId="2232AEBF">
            <wp:extent cx="5731510" cy="3222625"/>
            <wp:effectExtent l="0" t="0" r="2540" b="0"/>
            <wp:docPr id="1202606615" name="Picture 1" descr="A diagram of ethical issu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06615" name="Picture 1" descr="A diagram of ethical issue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0734" w14:textId="77777777" w:rsidR="00E8788D" w:rsidRDefault="00E8788D" w:rsidP="004D6A7F"/>
    <w:p w14:paraId="1BEF37EF" w14:textId="2EC8867F" w:rsidR="00612870" w:rsidRDefault="00612870" w:rsidP="00612870">
      <w:pPr>
        <w:pStyle w:val="Heading5"/>
      </w:pPr>
      <w:r>
        <w:lastRenderedPageBreak/>
        <w:t>Auditing Generative AI Models</w:t>
      </w:r>
    </w:p>
    <w:p w14:paraId="4699A0EF" w14:textId="13F7FA15" w:rsidR="00612870" w:rsidRDefault="00612870" w:rsidP="004D6A7F">
      <w:r w:rsidRPr="00612870">
        <w:drawing>
          <wp:inline distT="0" distB="0" distL="0" distR="0" wp14:anchorId="2B41B67F" wp14:editId="46E0EAC8">
            <wp:extent cx="5731510" cy="3222625"/>
            <wp:effectExtent l="0" t="0" r="2540" b="0"/>
            <wp:docPr id="4948675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6755" name="Picture 1" descr="A diagram of a dia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FC0D" w14:textId="77777777" w:rsidR="00612870" w:rsidRDefault="00612870" w:rsidP="004D6A7F"/>
    <w:p w14:paraId="06D7E1D1" w14:textId="77777777" w:rsidR="00612870" w:rsidRDefault="00612870" w:rsidP="004D6A7F"/>
    <w:p w14:paraId="66907672" w14:textId="7AB70A4E" w:rsidR="00361676" w:rsidRDefault="00361676" w:rsidP="00361676">
      <w:pPr>
        <w:pStyle w:val="Heading3"/>
      </w:pPr>
      <w:r>
        <w:t>Human AI Interaction</w:t>
      </w:r>
    </w:p>
    <w:p w14:paraId="42F339A3" w14:textId="219848B1" w:rsidR="00361676" w:rsidRDefault="008C2726" w:rsidP="008C2726">
      <w:pPr>
        <w:pStyle w:val="Heading4"/>
      </w:pPr>
      <w:r>
        <w:t>How will AI Impact Society</w:t>
      </w:r>
    </w:p>
    <w:p w14:paraId="50486496" w14:textId="42383D06" w:rsidR="008C2726" w:rsidRDefault="008C2726" w:rsidP="00361676">
      <w:r w:rsidRPr="008C2726">
        <w:drawing>
          <wp:inline distT="0" distB="0" distL="0" distR="0" wp14:anchorId="0289EB0C" wp14:editId="7D7F04FB">
            <wp:extent cx="5731510" cy="3222625"/>
            <wp:effectExtent l="0" t="0" r="2540" b="0"/>
            <wp:docPr id="1970254821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54821" name="Picture 1" descr="A close-up of a documen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AE7C" w14:textId="77777777" w:rsidR="008C2726" w:rsidRDefault="008C2726" w:rsidP="00361676"/>
    <w:p w14:paraId="157EAD72" w14:textId="5BD4FC44" w:rsidR="008C2726" w:rsidRDefault="00ED5FE8" w:rsidP="00ED5FE8">
      <w:pPr>
        <w:pStyle w:val="Heading4"/>
      </w:pPr>
      <w:r>
        <w:lastRenderedPageBreak/>
        <w:t>How will AI impact workforce</w:t>
      </w:r>
    </w:p>
    <w:p w14:paraId="3DD15B2C" w14:textId="6D389BAF" w:rsidR="00ED5FE8" w:rsidRDefault="00ED5FE8" w:rsidP="00361676">
      <w:r w:rsidRPr="00ED5FE8">
        <w:drawing>
          <wp:inline distT="0" distB="0" distL="0" distR="0" wp14:anchorId="2FB97838" wp14:editId="345A796F">
            <wp:extent cx="5731510" cy="3222625"/>
            <wp:effectExtent l="0" t="0" r="2540" b="0"/>
            <wp:docPr id="632690608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90608" name="Picture 1" descr="A close-up of a documen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CB63" w14:textId="77777777" w:rsidR="00ED5FE8" w:rsidRDefault="00ED5FE8" w:rsidP="00361676"/>
    <w:p w14:paraId="7C5CEC68" w14:textId="1F981B25" w:rsidR="00BB340D" w:rsidRDefault="00BB340D" w:rsidP="00BB340D">
      <w:pPr>
        <w:pStyle w:val="Heading4"/>
      </w:pPr>
      <w:r>
        <w:t>How will AI Impact Productivity</w:t>
      </w:r>
    </w:p>
    <w:p w14:paraId="772A1DA7" w14:textId="14A363A1" w:rsidR="00ED5FE8" w:rsidRDefault="00BB340D" w:rsidP="00361676">
      <w:r w:rsidRPr="00BB340D">
        <w:drawing>
          <wp:inline distT="0" distB="0" distL="0" distR="0" wp14:anchorId="5B31CEDC" wp14:editId="3B29D6CF">
            <wp:extent cx="5731510" cy="3222625"/>
            <wp:effectExtent l="0" t="0" r="2540" b="0"/>
            <wp:docPr id="952942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42541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F37E" w14:textId="77777777" w:rsidR="007037DD" w:rsidRDefault="007037DD" w:rsidP="00361676"/>
    <w:p w14:paraId="4D484CA5" w14:textId="012B00B0" w:rsidR="007037DD" w:rsidRDefault="00C44061" w:rsidP="00C44061">
      <w:pPr>
        <w:pStyle w:val="Heading4"/>
      </w:pPr>
      <w:r>
        <w:lastRenderedPageBreak/>
        <w:t>Interacting with AI Agents</w:t>
      </w:r>
    </w:p>
    <w:p w14:paraId="6BC47F22" w14:textId="1657FD92" w:rsidR="00C44061" w:rsidRDefault="00C44061" w:rsidP="00361676">
      <w:r w:rsidRPr="00C44061">
        <w:drawing>
          <wp:inline distT="0" distB="0" distL="0" distR="0" wp14:anchorId="48A778F2" wp14:editId="33F506DD">
            <wp:extent cx="5731510" cy="3222625"/>
            <wp:effectExtent l="0" t="0" r="2540" b="0"/>
            <wp:docPr id="461028013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28013" name="Picture 1" descr="A close-up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0529" w14:textId="77777777" w:rsidR="005064AE" w:rsidRDefault="005064AE" w:rsidP="00361676"/>
    <w:p w14:paraId="30AEB9D2" w14:textId="77777777" w:rsidR="005064AE" w:rsidRPr="00361676" w:rsidRDefault="005064AE" w:rsidP="00361676"/>
    <w:sectPr w:rsidR="005064AE" w:rsidRPr="003616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DC4F5C"/>
    <w:multiLevelType w:val="hybridMultilevel"/>
    <w:tmpl w:val="80BC2A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F5A760D"/>
    <w:multiLevelType w:val="hybridMultilevel"/>
    <w:tmpl w:val="38B846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6986138">
    <w:abstractNumId w:val="1"/>
  </w:num>
  <w:num w:numId="2" w16cid:durableId="14324331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033"/>
    <w:rsid w:val="00006299"/>
    <w:rsid w:val="000216BA"/>
    <w:rsid w:val="000221EA"/>
    <w:rsid w:val="00026CF6"/>
    <w:rsid w:val="00032F7C"/>
    <w:rsid w:val="000903D1"/>
    <w:rsid w:val="000D001F"/>
    <w:rsid w:val="00192D93"/>
    <w:rsid w:val="001B3CD2"/>
    <w:rsid w:val="001C0EFF"/>
    <w:rsid w:val="001C755E"/>
    <w:rsid w:val="00220E2F"/>
    <w:rsid w:val="00275AE3"/>
    <w:rsid w:val="003106DA"/>
    <w:rsid w:val="00327652"/>
    <w:rsid w:val="00334949"/>
    <w:rsid w:val="00340D97"/>
    <w:rsid w:val="00361676"/>
    <w:rsid w:val="00426F02"/>
    <w:rsid w:val="004A415C"/>
    <w:rsid w:val="004D6A7F"/>
    <w:rsid w:val="00502CEF"/>
    <w:rsid w:val="005064AE"/>
    <w:rsid w:val="00510030"/>
    <w:rsid w:val="00537841"/>
    <w:rsid w:val="00543EC6"/>
    <w:rsid w:val="00592288"/>
    <w:rsid w:val="005A760A"/>
    <w:rsid w:val="005E5526"/>
    <w:rsid w:val="00612870"/>
    <w:rsid w:val="00614A1D"/>
    <w:rsid w:val="006C0B38"/>
    <w:rsid w:val="006F48B9"/>
    <w:rsid w:val="007037DD"/>
    <w:rsid w:val="007A2F07"/>
    <w:rsid w:val="007B308A"/>
    <w:rsid w:val="00835908"/>
    <w:rsid w:val="00843997"/>
    <w:rsid w:val="00862D10"/>
    <w:rsid w:val="008C2726"/>
    <w:rsid w:val="008C29C3"/>
    <w:rsid w:val="009337E6"/>
    <w:rsid w:val="00942BAB"/>
    <w:rsid w:val="00947D15"/>
    <w:rsid w:val="009845A9"/>
    <w:rsid w:val="009A4538"/>
    <w:rsid w:val="009C4353"/>
    <w:rsid w:val="00A2523E"/>
    <w:rsid w:val="00AA3216"/>
    <w:rsid w:val="00AC5929"/>
    <w:rsid w:val="00AF688C"/>
    <w:rsid w:val="00B024EF"/>
    <w:rsid w:val="00B12352"/>
    <w:rsid w:val="00B31E0C"/>
    <w:rsid w:val="00B678B9"/>
    <w:rsid w:val="00B71ED3"/>
    <w:rsid w:val="00BA3657"/>
    <w:rsid w:val="00BB2534"/>
    <w:rsid w:val="00BB340D"/>
    <w:rsid w:val="00BF450F"/>
    <w:rsid w:val="00C44061"/>
    <w:rsid w:val="00C813DA"/>
    <w:rsid w:val="00CC3387"/>
    <w:rsid w:val="00D214C9"/>
    <w:rsid w:val="00D60C38"/>
    <w:rsid w:val="00DC79EC"/>
    <w:rsid w:val="00E00CD3"/>
    <w:rsid w:val="00E15297"/>
    <w:rsid w:val="00E21AFF"/>
    <w:rsid w:val="00E44CD6"/>
    <w:rsid w:val="00E80505"/>
    <w:rsid w:val="00E8788D"/>
    <w:rsid w:val="00ED5FE8"/>
    <w:rsid w:val="00F0150E"/>
    <w:rsid w:val="00F86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E603D"/>
  <w15:chartTrackingRefBased/>
  <w15:docId w15:val="{D3443942-8063-47BC-8326-5DD42AE40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60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60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603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60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8603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860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60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60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60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603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8603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8603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F8603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8603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F860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60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60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60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60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60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60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60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60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60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60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603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603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603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6033"/>
    <w:rPr>
      <w:b/>
      <w:bCs/>
      <w:smallCaps/>
      <w:color w:val="0F4761" w:themeColor="accent1" w:themeShade="BF"/>
      <w:spacing w:val="5"/>
    </w:rPr>
  </w:style>
  <w:style w:type="character" w:styleId="Emphasis">
    <w:name w:val="Emphasis"/>
    <w:basedOn w:val="DefaultParagraphFont"/>
    <w:uiPriority w:val="20"/>
    <w:qFormat/>
    <w:rsid w:val="00F8603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34</Pages>
  <Words>439</Words>
  <Characters>2503</Characters>
  <Application>Microsoft Office Word</Application>
  <DocSecurity>0</DocSecurity>
  <Lines>20</Lines>
  <Paragraphs>5</Paragraphs>
  <ScaleCrop>false</ScaleCrop>
  <Company/>
  <LinksUpToDate>false</LinksUpToDate>
  <CharactersWithSpaces>2937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Kshitij Darwhekar</dc:creator>
  <cp:keywords/>
  <dc:description/>
  <cp:lastModifiedBy>Kshitij Darwhekar</cp:lastModifiedBy>
  <cp:revision>2</cp:revision>
  <dcterms:created xsi:type="dcterms:W3CDTF">2024-07-17T17:54:00Z</dcterms:created>
  <dcterms:modified xsi:type="dcterms:W3CDTF">2024-07-17T17:54:00Z</dcterms:modified>
</cp:coreProperties>
</file>